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E6542" w14:textId="77777777" w:rsidR="008F2C4B" w:rsidRDefault="00461EFD" w:rsidP="00532ED3">
      <w:pPr>
        <w:widowControl w:val="0"/>
        <w:spacing w:after="0" w:line="240" w:lineRule="auto"/>
        <w:contextualSpacing/>
        <w:jc w:val="center"/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>Request For Interview Form:</w:t>
      </w:r>
    </w:p>
    <w:p w14:paraId="066A4E75" w14:textId="2C3FF4EC" w:rsidR="00860231" w:rsidRDefault="00860231" w:rsidP="00532ED3">
      <w:pPr>
        <w:widowControl w:val="0"/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SECURITY – White</w:t>
      </w:r>
      <w:r>
        <w:rPr>
          <w:b/>
          <w:sz w:val="24"/>
          <w:szCs w:val="24"/>
        </w:rPr>
        <w:tab/>
        <w:t>MEDICAL - Yellow</w:t>
      </w:r>
    </w:p>
    <w:p w14:paraId="126F8DEA" w14:textId="669F4015" w:rsidR="00532ED3" w:rsidRPr="00532ED3" w:rsidRDefault="00532ED3" w:rsidP="00532ED3">
      <w:pPr>
        <w:widowControl w:val="0"/>
        <w:spacing w:after="0" w:line="240" w:lineRule="auto"/>
        <w:contextualSpacing/>
        <w:jc w:val="center"/>
        <w:rPr>
          <w:b/>
          <w:sz w:val="24"/>
          <w:szCs w:val="24"/>
        </w:rPr>
      </w:pPr>
      <w:r w:rsidRPr="00532ED3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NOTE: Do not use</w:t>
      </w:r>
      <w:r w:rsidRPr="00532ED3">
        <w:rPr>
          <w:b/>
          <w:sz w:val="24"/>
          <w:szCs w:val="24"/>
        </w:rPr>
        <w:t xml:space="preserve"> for medical emergencies!)</w:t>
      </w:r>
    </w:p>
    <w:tbl>
      <w:tblPr>
        <w:tblW w:w="5003" w:type="pct"/>
        <w:tblLook w:val="0000" w:firstRow="0" w:lastRow="0" w:firstColumn="0" w:lastColumn="0" w:noHBand="0" w:noVBand="0"/>
      </w:tblPr>
      <w:tblGrid>
        <w:gridCol w:w="641"/>
        <w:gridCol w:w="617"/>
        <w:gridCol w:w="379"/>
        <w:gridCol w:w="1799"/>
        <w:gridCol w:w="1442"/>
        <w:gridCol w:w="633"/>
        <w:gridCol w:w="822"/>
        <w:gridCol w:w="525"/>
        <w:gridCol w:w="2432"/>
        <w:gridCol w:w="719"/>
        <w:gridCol w:w="1014"/>
      </w:tblGrid>
      <w:tr w:rsidR="00B03109" w:rsidRPr="00461EFD" w14:paraId="04BB7EAB" w14:textId="77777777" w:rsidTr="00B03109">
        <w:trPr>
          <w:trHeight w:val="300"/>
        </w:trPr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403ED" w14:textId="77777777" w:rsidR="00B03109" w:rsidRPr="00461EFD" w:rsidRDefault="00B03109" w:rsidP="00461EFD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Printed </w:t>
            </w:r>
            <w:r w:rsidRPr="00461EFD">
              <w:rPr>
                <w:rFonts w:ascii="Times New Roman" w:eastAsia="Times New Roman" w:hAnsi="Times New Roman" w:cs="Times New Roman"/>
                <w:szCs w:val="20"/>
              </w:rPr>
              <w:t>Name: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8499" w14:textId="77777777" w:rsidR="00B03109" w:rsidRPr="00461EFD" w:rsidRDefault="00B03109" w:rsidP="00461EFD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6B1D5" w14:textId="77777777" w:rsidR="00B03109" w:rsidRPr="00461EFD" w:rsidRDefault="00B03109" w:rsidP="00461EFD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61EFD">
              <w:rPr>
                <w:rFonts w:ascii="Times New Roman" w:eastAsia="Times New Roman" w:hAnsi="Times New Roman" w:cs="Times New Roman"/>
                <w:szCs w:val="20"/>
              </w:rPr>
              <w:t>Institution:</w:t>
            </w:r>
          </w:p>
        </w:tc>
        <w:tc>
          <w:tcPr>
            <w:tcW w:w="21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0076" w14:textId="77777777" w:rsidR="00B03109" w:rsidRPr="00461EFD" w:rsidRDefault="00B03109" w:rsidP="00461EFD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03109" w:rsidRPr="00461EFD" w14:paraId="29CDBBA2" w14:textId="77777777" w:rsidTr="00B03109">
        <w:trPr>
          <w:trHeight w:val="300"/>
        </w:trPr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72AC2" w14:textId="77777777" w:rsidR="00B03109" w:rsidRDefault="00B03109" w:rsidP="00461EFD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Offender #: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16A3" w14:textId="77777777" w:rsidR="00B03109" w:rsidRPr="00461EFD" w:rsidRDefault="00B03109" w:rsidP="00461EFD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153F7" w14:textId="77777777" w:rsidR="00B03109" w:rsidRPr="00461EFD" w:rsidRDefault="00B03109" w:rsidP="00461EFD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Mod / Quad:</w:t>
            </w:r>
          </w:p>
        </w:tc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0205" w14:textId="77777777" w:rsidR="00B03109" w:rsidRPr="00461EFD" w:rsidRDefault="00B03109" w:rsidP="00461EFD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D6B1B" w14:textId="77777777" w:rsidR="00B03109" w:rsidRPr="00461EFD" w:rsidRDefault="00B03109" w:rsidP="00461EFD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Date: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DD39" w14:textId="77777777" w:rsidR="00B03109" w:rsidRPr="00461EFD" w:rsidRDefault="00B03109" w:rsidP="00461EFD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60231" w:rsidRPr="00461EFD" w14:paraId="4342C90F" w14:textId="77777777" w:rsidTr="00860231">
        <w:trPr>
          <w:trHeight w:val="300"/>
        </w:trPr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8F99E" w14:textId="6798EB69" w:rsidR="00860231" w:rsidRDefault="00860231" w:rsidP="00461EFD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DOB: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ED7A" w14:textId="77777777" w:rsidR="00860231" w:rsidRPr="00461EFD" w:rsidRDefault="00860231" w:rsidP="00461EFD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3254E" w14:textId="17CFE505" w:rsidR="00860231" w:rsidRPr="00461EFD" w:rsidRDefault="00860231" w:rsidP="00461EFD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How long has the problem existed?</w:t>
            </w:r>
          </w:p>
        </w:tc>
        <w:tc>
          <w:tcPr>
            <w:tcW w:w="1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50BCE" w14:textId="77777777" w:rsidR="00860231" w:rsidRPr="00461EFD" w:rsidRDefault="00860231" w:rsidP="00461EFD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61EFD" w:rsidRPr="00461EFD" w14:paraId="349BEF3E" w14:textId="77777777" w:rsidTr="0047573F">
        <w:trPr>
          <w:trHeight w:val="144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4A40D38" w14:textId="77777777" w:rsidR="00461EFD" w:rsidRPr="00C0637D" w:rsidRDefault="00461EFD" w:rsidP="00461EFD">
            <w:pPr>
              <w:tabs>
                <w:tab w:val="righ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61EFD" w:rsidRPr="00461EFD" w14:paraId="48799206" w14:textId="77777777" w:rsidTr="00461EFD">
        <w:trPr>
          <w:trHeight w:val="300"/>
        </w:trPr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14:paraId="5D35E574" w14:textId="77777777" w:rsidR="00461EFD" w:rsidRPr="00461EFD" w:rsidRDefault="00461EFD" w:rsidP="00461EFD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61EFD">
              <w:rPr>
                <w:rFonts w:ascii="Times New Roman" w:eastAsia="Times New Roman" w:hAnsi="Times New Roman" w:cs="Times New Roman"/>
                <w:szCs w:val="20"/>
              </w:rPr>
              <w:t>To:</w:t>
            </w:r>
          </w:p>
        </w:tc>
        <w:tc>
          <w:tcPr>
            <w:tcW w:w="4709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7B5D" w14:textId="77777777" w:rsidR="00461EFD" w:rsidRPr="00461EFD" w:rsidRDefault="00461EFD" w:rsidP="00461EFD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61EFD" w:rsidRPr="00461EFD" w14:paraId="4D449F65" w14:textId="77777777" w:rsidTr="00461EFD">
        <w:trPr>
          <w:trHeight w:val="300"/>
        </w:trPr>
        <w:tc>
          <w:tcPr>
            <w:tcW w:w="571" w:type="pct"/>
            <w:gridSpan w:val="2"/>
            <w:tcBorders>
              <w:left w:val="single" w:sz="4" w:space="0" w:color="auto"/>
            </w:tcBorders>
            <w:vAlign w:val="center"/>
          </w:tcPr>
          <w:p w14:paraId="7AE3D81A" w14:textId="77777777" w:rsidR="00461EFD" w:rsidRPr="00461EFD" w:rsidRDefault="00461EFD" w:rsidP="00461EFD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61EFD">
              <w:rPr>
                <w:rFonts w:ascii="Times New Roman" w:eastAsia="Times New Roman" w:hAnsi="Times New Roman" w:cs="Times New Roman"/>
                <w:szCs w:val="20"/>
              </w:rPr>
              <w:t>Request:</w:t>
            </w:r>
          </w:p>
        </w:tc>
        <w:tc>
          <w:tcPr>
            <w:tcW w:w="442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5B2E" w14:textId="77777777" w:rsidR="00461EFD" w:rsidRPr="00461EFD" w:rsidRDefault="00461EFD" w:rsidP="00461EFD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61EFD" w:rsidRPr="00461EFD" w14:paraId="105F3CF0" w14:textId="77777777" w:rsidTr="00461EFD">
        <w:trPr>
          <w:trHeight w:val="300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BB8F" w14:textId="77777777" w:rsidR="00461EFD" w:rsidRPr="00461EFD" w:rsidRDefault="00461EFD" w:rsidP="00461EFD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61EFD" w:rsidRPr="00461EFD" w14:paraId="214D9E83" w14:textId="77777777" w:rsidTr="00461EFD">
        <w:trPr>
          <w:trHeight w:val="300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6A74" w14:textId="77777777" w:rsidR="00461EFD" w:rsidRPr="00461EFD" w:rsidRDefault="00461EFD" w:rsidP="00461EFD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61EFD" w:rsidRPr="00461EFD" w14:paraId="1AE04BDF" w14:textId="77777777" w:rsidTr="00461EFD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CE2C" w14:textId="77777777" w:rsidR="00461EFD" w:rsidRPr="00461EFD" w:rsidRDefault="00461EFD" w:rsidP="00461EFD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61EFD" w:rsidRPr="00461EFD" w14:paraId="7D3B0EA2" w14:textId="77777777" w:rsidTr="00461EFD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7458" w14:textId="77777777" w:rsidR="00461EFD" w:rsidRPr="00461EFD" w:rsidRDefault="00461EFD" w:rsidP="00461EFD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61EFD" w:rsidRPr="00461EFD" w14:paraId="60224509" w14:textId="77777777" w:rsidTr="00461EFD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65AB" w14:textId="77777777" w:rsidR="00461EFD" w:rsidRPr="00461EFD" w:rsidRDefault="00461EFD" w:rsidP="00461EFD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61EFD" w:rsidRPr="00461EFD" w14:paraId="4DA1D7F9" w14:textId="77777777" w:rsidTr="00461EFD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4409" w14:textId="77777777" w:rsidR="00461EFD" w:rsidRPr="00461EFD" w:rsidRDefault="00461EFD" w:rsidP="00461EFD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61EFD" w:rsidRPr="00461EFD" w14:paraId="47E71FF2" w14:textId="77777777" w:rsidTr="00461EFD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48F7" w14:textId="77777777" w:rsidR="00461EFD" w:rsidRPr="00461EFD" w:rsidRDefault="00461EFD" w:rsidP="00461EFD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61EFD" w:rsidRPr="00461EFD" w14:paraId="7C145004" w14:textId="77777777" w:rsidTr="00461EFD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5631" w14:textId="77777777" w:rsidR="00461EFD" w:rsidRPr="00461EFD" w:rsidRDefault="00461EFD" w:rsidP="00461EFD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61EFD" w:rsidRPr="00461EFD" w14:paraId="0F95BAC8" w14:textId="77777777" w:rsidTr="00461EFD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AED4" w14:textId="77777777" w:rsidR="00461EFD" w:rsidRPr="00461EFD" w:rsidRDefault="00461EFD" w:rsidP="00461EFD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61EFD" w:rsidRPr="00461EFD" w14:paraId="5F4B69DF" w14:textId="77777777" w:rsidTr="00461EFD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543B" w14:textId="77777777" w:rsidR="00461EFD" w:rsidRPr="00461EFD" w:rsidRDefault="00461EFD" w:rsidP="00461EFD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D265A6" w:rsidRPr="00461EFD" w14:paraId="1E804E34" w14:textId="77777777" w:rsidTr="00D265A6">
        <w:trPr>
          <w:cantSplit/>
          <w:trHeight w:val="432"/>
        </w:trPr>
        <w:tc>
          <w:tcPr>
            <w:tcW w:w="2500" w:type="pct"/>
            <w:gridSpan w:val="6"/>
          </w:tcPr>
          <w:p w14:paraId="6B297563" w14:textId="77777777" w:rsidR="00D265A6" w:rsidRPr="00461EFD" w:rsidRDefault="00D265A6" w:rsidP="00461EFD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4DF4" w14:textId="77777777" w:rsidR="00D265A6" w:rsidRPr="00461EFD" w:rsidRDefault="00D265A6" w:rsidP="00461EFD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61EFD">
              <w:rPr>
                <w:rFonts w:ascii="Times New Roman" w:eastAsia="Times New Roman" w:hAnsi="Times New Roman" w:cs="Times New Roman"/>
                <w:szCs w:val="20"/>
              </w:rPr>
              <w:t>Prisoner Signature:</w:t>
            </w:r>
          </w:p>
        </w:tc>
      </w:tr>
    </w:tbl>
    <w:p w14:paraId="099D1653" w14:textId="77777777" w:rsidR="00461EFD" w:rsidRPr="00C0637D" w:rsidRDefault="00461EFD" w:rsidP="00461EFD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51"/>
        <w:gridCol w:w="3307"/>
        <w:gridCol w:w="4497"/>
        <w:gridCol w:w="1461"/>
      </w:tblGrid>
      <w:tr w:rsidR="00461EFD" w:rsidRPr="00461EFD" w14:paraId="24477556" w14:textId="77777777" w:rsidTr="00461EFD">
        <w:trPr>
          <w:trHeight w:val="30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6E2872" w14:textId="77777777" w:rsidR="00461EFD" w:rsidRPr="00461EFD" w:rsidRDefault="00461EFD" w:rsidP="00461EFD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61EFD">
              <w:rPr>
                <w:rFonts w:ascii="Times New Roman" w:eastAsia="Times New Roman" w:hAnsi="Times New Roman" w:cs="Times New Roman"/>
                <w:szCs w:val="20"/>
              </w:rPr>
              <w:t>Action Taken:</w:t>
            </w:r>
          </w:p>
        </w:tc>
        <w:tc>
          <w:tcPr>
            <w:tcW w:w="420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8365" w14:textId="77777777" w:rsidR="00461EFD" w:rsidRPr="00461EFD" w:rsidRDefault="00461EFD" w:rsidP="00461EFD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61EFD" w:rsidRPr="00461EFD" w14:paraId="4B9218B8" w14:textId="77777777" w:rsidTr="00461EFD">
        <w:trPr>
          <w:trHeight w:val="300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2E32" w14:textId="77777777" w:rsidR="00461EFD" w:rsidRPr="00461EFD" w:rsidRDefault="00461EFD" w:rsidP="00461EFD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61EFD" w:rsidRPr="00461EFD" w14:paraId="10EC6F07" w14:textId="77777777" w:rsidTr="00461EFD">
        <w:trPr>
          <w:trHeight w:val="300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1B8B" w14:textId="77777777" w:rsidR="00461EFD" w:rsidRPr="00461EFD" w:rsidRDefault="00461EFD" w:rsidP="00461EFD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61EFD" w:rsidRPr="00461EFD" w14:paraId="22AC7248" w14:textId="77777777" w:rsidTr="00461EFD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169D" w14:textId="77777777" w:rsidR="00461EFD" w:rsidRPr="00461EFD" w:rsidRDefault="00461EFD" w:rsidP="00461EFD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61EFD" w:rsidRPr="00461EFD" w14:paraId="0B938C6F" w14:textId="77777777" w:rsidTr="00461EFD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078D" w14:textId="77777777" w:rsidR="00461EFD" w:rsidRPr="00461EFD" w:rsidRDefault="00461EFD" w:rsidP="00461EFD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61EFD" w:rsidRPr="00461EFD" w14:paraId="49F3C824" w14:textId="77777777" w:rsidTr="00461EFD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3A7E" w14:textId="77777777" w:rsidR="00461EFD" w:rsidRPr="00461EFD" w:rsidRDefault="00461EFD" w:rsidP="00461EFD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61EFD" w:rsidRPr="00461EFD" w14:paraId="6E5BED02" w14:textId="77777777" w:rsidTr="0047573F">
        <w:trPr>
          <w:cantSplit/>
          <w:trHeight w:val="360"/>
        </w:trPr>
        <w:tc>
          <w:tcPr>
            <w:tcW w:w="2296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51FB26" w14:textId="77777777" w:rsidR="00461EFD" w:rsidRPr="00461EFD" w:rsidRDefault="00461EFD" w:rsidP="00461EFD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bookmarkStart w:id="0" w:name="_GoBack"/>
            <w:r w:rsidRPr="00461EFD">
              <w:rPr>
                <w:rFonts w:ascii="Times New Roman" w:eastAsia="Times New Roman" w:hAnsi="Times New Roman" w:cs="Times New Roman"/>
                <w:szCs w:val="20"/>
              </w:rPr>
              <w:t>Employee Signature: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B41F" w14:textId="77777777" w:rsidR="00461EFD" w:rsidRPr="00461EFD" w:rsidRDefault="00461EFD" w:rsidP="00461EFD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61EFD">
              <w:rPr>
                <w:rFonts w:ascii="Times New Roman" w:eastAsia="Times New Roman" w:hAnsi="Times New Roman" w:cs="Times New Roman"/>
                <w:szCs w:val="20"/>
              </w:rPr>
              <w:t xml:space="preserve">Employee </w:t>
            </w:r>
            <w:r>
              <w:rPr>
                <w:rFonts w:ascii="Times New Roman" w:eastAsia="Times New Roman" w:hAnsi="Times New Roman" w:cs="Times New Roman"/>
                <w:szCs w:val="20"/>
              </w:rPr>
              <w:t>Printed Name</w:t>
            </w:r>
            <w:r w:rsidRPr="00461EFD"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08DE" w14:textId="77777777" w:rsidR="00461EFD" w:rsidRPr="00461EFD" w:rsidRDefault="00461EFD" w:rsidP="00461EFD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61EFD">
              <w:rPr>
                <w:rFonts w:ascii="Times New Roman" w:eastAsia="Times New Roman" w:hAnsi="Times New Roman" w:cs="Times New Roman"/>
                <w:szCs w:val="20"/>
              </w:rPr>
              <w:t>Date:</w:t>
            </w:r>
          </w:p>
        </w:tc>
      </w:tr>
      <w:bookmarkEnd w:id="0"/>
    </w:tbl>
    <w:p w14:paraId="57A0670D" w14:textId="77777777" w:rsidR="00461EFD" w:rsidRPr="00461EFD" w:rsidRDefault="00461EFD" w:rsidP="00461EFD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4992" w:type="pct"/>
        <w:tblLook w:val="0000" w:firstRow="0" w:lastRow="0" w:firstColumn="0" w:lastColumn="0" w:noHBand="0" w:noVBand="0"/>
      </w:tblPr>
      <w:tblGrid>
        <w:gridCol w:w="2400"/>
        <w:gridCol w:w="2655"/>
        <w:gridCol w:w="4496"/>
        <w:gridCol w:w="1447"/>
      </w:tblGrid>
      <w:tr w:rsidR="00461EFD" w:rsidRPr="00461EFD" w14:paraId="1520B013" w14:textId="77777777" w:rsidTr="00461EFD">
        <w:trPr>
          <w:trHeight w:val="3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9E4B58" w14:textId="77777777" w:rsidR="00461EFD" w:rsidRPr="00461EFD" w:rsidRDefault="00461EFD" w:rsidP="00461EFD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61EFD">
              <w:rPr>
                <w:rFonts w:ascii="Times New Roman" w:eastAsia="Times New Roman" w:hAnsi="Times New Roman" w:cs="Times New Roman"/>
                <w:szCs w:val="20"/>
              </w:rPr>
              <w:t>Final Action Taken:</w:t>
            </w:r>
          </w:p>
        </w:tc>
        <w:tc>
          <w:tcPr>
            <w:tcW w:w="39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3ED8" w14:textId="77777777" w:rsidR="00461EFD" w:rsidRPr="00461EFD" w:rsidRDefault="00461EFD" w:rsidP="00461EFD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61EFD" w:rsidRPr="00461EFD" w14:paraId="48B8B4AD" w14:textId="77777777" w:rsidTr="00461EFD">
        <w:trPr>
          <w:trHeight w:val="300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86F2" w14:textId="77777777" w:rsidR="00461EFD" w:rsidRPr="00461EFD" w:rsidRDefault="00461EFD" w:rsidP="00461EFD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61EFD" w:rsidRPr="00461EFD" w14:paraId="7AA19E15" w14:textId="77777777" w:rsidTr="00461EFD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249D" w14:textId="77777777" w:rsidR="00461EFD" w:rsidRPr="00461EFD" w:rsidRDefault="00461EFD" w:rsidP="00461EFD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61EFD" w:rsidRPr="00461EFD" w14:paraId="504D108F" w14:textId="77777777" w:rsidTr="00461EFD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7FFF" w14:textId="77777777" w:rsidR="00461EFD" w:rsidRPr="00461EFD" w:rsidRDefault="00461EFD" w:rsidP="00461EFD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61EFD" w:rsidRPr="00461EFD" w14:paraId="6F4C489C" w14:textId="77777777" w:rsidTr="00461EFD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1D42" w14:textId="77777777" w:rsidR="00461EFD" w:rsidRPr="00461EFD" w:rsidRDefault="00461EFD" w:rsidP="00461EFD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61EFD" w:rsidRPr="00461EFD" w14:paraId="4A89617F" w14:textId="77777777" w:rsidTr="00461EFD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8E7E" w14:textId="77777777" w:rsidR="00461EFD" w:rsidRPr="00461EFD" w:rsidRDefault="00461EFD" w:rsidP="00461EFD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61EFD" w:rsidRPr="00461EFD" w14:paraId="71987519" w14:textId="77777777" w:rsidTr="0047573F">
        <w:trPr>
          <w:cantSplit/>
          <w:trHeight w:val="360"/>
        </w:trPr>
        <w:tc>
          <w:tcPr>
            <w:tcW w:w="2298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6E2A4B" w14:textId="77777777" w:rsidR="00461EFD" w:rsidRPr="00461EFD" w:rsidRDefault="00461EFD" w:rsidP="00461EFD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61EFD">
              <w:rPr>
                <w:rFonts w:ascii="Times New Roman" w:eastAsia="Times New Roman" w:hAnsi="Times New Roman" w:cs="Times New Roman"/>
                <w:szCs w:val="20"/>
              </w:rPr>
              <w:t>Employee Signature: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3AF8" w14:textId="77777777" w:rsidR="00461EFD" w:rsidRPr="00461EFD" w:rsidRDefault="00461EFD" w:rsidP="00461EFD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61EFD">
              <w:rPr>
                <w:rFonts w:ascii="Times New Roman" w:eastAsia="Times New Roman" w:hAnsi="Times New Roman" w:cs="Times New Roman"/>
                <w:szCs w:val="20"/>
              </w:rPr>
              <w:t xml:space="preserve">Employee </w:t>
            </w:r>
            <w:r>
              <w:rPr>
                <w:rFonts w:ascii="Times New Roman" w:eastAsia="Times New Roman" w:hAnsi="Times New Roman" w:cs="Times New Roman"/>
                <w:szCs w:val="20"/>
              </w:rPr>
              <w:t>Printed Name</w:t>
            </w:r>
            <w:r w:rsidRPr="00461EFD"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E6A7" w14:textId="77777777" w:rsidR="00461EFD" w:rsidRPr="00461EFD" w:rsidRDefault="00461EFD" w:rsidP="00461EFD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61EFD">
              <w:rPr>
                <w:rFonts w:ascii="Times New Roman" w:eastAsia="Times New Roman" w:hAnsi="Times New Roman" w:cs="Times New Roman"/>
                <w:szCs w:val="20"/>
              </w:rPr>
              <w:t>Date:</w:t>
            </w:r>
          </w:p>
        </w:tc>
      </w:tr>
    </w:tbl>
    <w:p w14:paraId="00D13799" w14:textId="77777777" w:rsidR="00461EFD" w:rsidRPr="00C0637D" w:rsidRDefault="00461EFD" w:rsidP="00C0637D">
      <w:pPr>
        <w:tabs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14:paraId="754E9144" w14:textId="2F3F5EBC" w:rsidR="00353E30" w:rsidRPr="00D265A6" w:rsidRDefault="00353E30" w:rsidP="00D265A6">
      <w:pPr>
        <w:widowControl w:val="0"/>
        <w:tabs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93A81">
        <w:rPr>
          <w:rFonts w:ascii="Times New Roman" w:eastAsia="Times New Roman" w:hAnsi="Times New Roman" w:cs="Times New Roman"/>
        </w:rPr>
        <w:t xml:space="preserve">Check here if response to prisoner was made verbally: </w:t>
      </w:r>
      <w:r w:rsidRPr="00A93A81">
        <w:rPr>
          <w:rFonts w:ascii="Times New Roman" w:eastAsia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A93A81">
        <w:rPr>
          <w:rFonts w:ascii="Times New Roman" w:eastAsia="Times New Roman" w:hAnsi="Times New Roman" w:cs="Times New Roman"/>
        </w:rPr>
        <w:instrText xml:space="preserve"> FORMCHECKBOX </w:instrText>
      </w:r>
      <w:r w:rsidR="0047573F" w:rsidRPr="00A93A81">
        <w:rPr>
          <w:rFonts w:ascii="Times New Roman" w:eastAsia="Times New Roman" w:hAnsi="Times New Roman" w:cs="Times New Roman"/>
        </w:rPr>
      </w:r>
      <w:r w:rsidR="0047573F" w:rsidRPr="00A93A81">
        <w:rPr>
          <w:rFonts w:ascii="Times New Roman" w:eastAsia="Times New Roman" w:hAnsi="Times New Roman" w:cs="Times New Roman"/>
        </w:rPr>
        <w:fldChar w:fldCharType="separate"/>
      </w:r>
      <w:r w:rsidRPr="00A93A81">
        <w:rPr>
          <w:rFonts w:ascii="Times New Roman" w:eastAsia="Times New Roman" w:hAnsi="Times New Roman" w:cs="Times New Roman"/>
        </w:rPr>
        <w:fldChar w:fldCharType="end"/>
      </w:r>
      <w:bookmarkEnd w:id="1"/>
      <w:r w:rsidR="00532ED3" w:rsidRPr="00A93A81">
        <w:rPr>
          <w:rFonts w:ascii="Times New Roman" w:eastAsia="Times New Roman" w:hAnsi="Times New Roman" w:cs="Times New Roman"/>
        </w:rPr>
        <w:t xml:space="preserve"> </w:t>
      </w:r>
      <w:r w:rsidR="00532ED3" w:rsidRPr="00D265A6">
        <w:rPr>
          <w:rFonts w:ascii="Times New Roman" w:eastAsia="Times New Roman" w:hAnsi="Times New Roman" w:cs="Times New Roman"/>
          <w:b/>
          <w:sz w:val="20"/>
          <w:szCs w:val="20"/>
        </w:rPr>
        <w:t xml:space="preserve">(Not allowed for </w:t>
      </w:r>
      <w:r w:rsidR="007322AF">
        <w:rPr>
          <w:rFonts w:ascii="Times New Roman" w:eastAsia="Times New Roman" w:hAnsi="Times New Roman" w:cs="Times New Roman"/>
          <w:b/>
          <w:sz w:val="20"/>
          <w:szCs w:val="20"/>
        </w:rPr>
        <w:t>M</w:t>
      </w:r>
      <w:r w:rsidR="00532ED3" w:rsidRPr="00D265A6">
        <w:rPr>
          <w:rFonts w:ascii="Times New Roman" w:eastAsia="Times New Roman" w:hAnsi="Times New Roman" w:cs="Times New Roman"/>
          <w:b/>
          <w:sz w:val="20"/>
          <w:szCs w:val="20"/>
        </w:rPr>
        <w:t>edical RFIs.)</w:t>
      </w:r>
    </w:p>
    <w:p w14:paraId="6227CFBE" w14:textId="77777777" w:rsidR="00461EFD" w:rsidRPr="00A93A81" w:rsidRDefault="00461EFD" w:rsidP="00D265A6">
      <w:pPr>
        <w:widowControl w:val="0"/>
        <w:spacing w:after="0" w:line="240" w:lineRule="auto"/>
        <w:ind w:left="1170" w:hanging="1170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14:paraId="2C59A2F0" w14:textId="77777777" w:rsidR="00461EFD" w:rsidRPr="00A93A81" w:rsidRDefault="00461EFD" w:rsidP="00D265A6">
      <w:pPr>
        <w:widowControl w:val="0"/>
        <w:spacing w:after="0" w:line="240" w:lineRule="auto"/>
        <w:ind w:left="1170" w:hanging="1170"/>
        <w:contextualSpacing/>
        <w:rPr>
          <w:rFonts w:ascii="Times New Roman" w:eastAsia="Times New Roman" w:hAnsi="Times New Roman" w:cs="Times New Roman"/>
        </w:rPr>
      </w:pPr>
      <w:r w:rsidRPr="00A93A81">
        <w:rPr>
          <w:rFonts w:ascii="Times New Roman" w:eastAsia="Times New Roman" w:hAnsi="Times New Roman" w:cs="Times New Roman"/>
        </w:rPr>
        <w:t xml:space="preserve">Instructions: </w:t>
      </w:r>
      <w:r w:rsidRPr="00A93A81">
        <w:rPr>
          <w:rFonts w:ascii="Times New Roman" w:eastAsia="Times New Roman" w:hAnsi="Times New Roman" w:cs="Times New Roman"/>
        </w:rPr>
        <w:tab/>
        <w:t>Request must be specific and state the action being requested (i.e., interview, hearing, etc.).</w:t>
      </w:r>
    </w:p>
    <w:p w14:paraId="05CC8EC8" w14:textId="77777777" w:rsidR="00461EFD" w:rsidRPr="00A93A81" w:rsidRDefault="00461EFD" w:rsidP="00D265A6">
      <w:pPr>
        <w:widowControl w:val="0"/>
        <w:spacing w:after="0" w:line="240" w:lineRule="auto"/>
        <w:ind w:left="1170" w:hanging="1170"/>
        <w:contextualSpacing/>
        <w:rPr>
          <w:rFonts w:ascii="Times New Roman" w:eastAsia="Times New Roman" w:hAnsi="Times New Roman" w:cs="Times New Roman"/>
        </w:rPr>
      </w:pPr>
      <w:r w:rsidRPr="00A93A81">
        <w:rPr>
          <w:rFonts w:ascii="Times New Roman" w:eastAsia="Times New Roman" w:hAnsi="Times New Roman" w:cs="Times New Roman"/>
        </w:rPr>
        <w:tab/>
      </w:r>
      <w:r w:rsidRPr="00A93A81">
        <w:rPr>
          <w:rFonts w:ascii="Times New Roman" w:eastAsia="Times New Roman" w:hAnsi="Times New Roman" w:cs="Times New Roman"/>
        </w:rPr>
        <w:tab/>
        <w:t xml:space="preserve">Requests are to be responded to within </w:t>
      </w:r>
      <w:r w:rsidR="00B03109" w:rsidRPr="00A93A81">
        <w:rPr>
          <w:rFonts w:ascii="Times New Roman" w:eastAsia="Times New Roman" w:hAnsi="Times New Roman" w:cs="Times New Roman"/>
        </w:rPr>
        <w:t>a reasonable time frame after receipt.</w:t>
      </w:r>
    </w:p>
    <w:p w14:paraId="7EBE964C" w14:textId="76C3D54B" w:rsidR="00532ED3" w:rsidRPr="00C0637D" w:rsidRDefault="00532ED3" w:rsidP="00D265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8"/>
        <w:gridCol w:w="4140"/>
        <w:gridCol w:w="4892"/>
      </w:tblGrid>
      <w:tr w:rsidR="00912A67" w:rsidRPr="00C0637D" w14:paraId="7CD15BC9" w14:textId="77777777" w:rsidTr="00912A67">
        <w:tc>
          <w:tcPr>
            <w:tcW w:w="1868" w:type="dxa"/>
          </w:tcPr>
          <w:p w14:paraId="42FB9448" w14:textId="742D894D" w:rsidR="00912A67" w:rsidRPr="00C0637D" w:rsidRDefault="00912A67" w:rsidP="00D265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Distribution:</w:t>
            </w:r>
          </w:p>
        </w:tc>
        <w:tc>
          <w:tcPr>
            <w:tcW w:w="4140" w:type="dxa"/>
          </w:tcPr>
          <w:p w14:paraId="72E10389" w14:textId="538E6D5F" w:rsidR="00912A67" w:rsidRPr="00912A67" w:rsidRDefault="00860231" w:rsidP="00D265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Security</w:t>
            </w:r>
            <w:r w:rsidR="00912A67" w:rsidRPr="00912A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RFI:</w:t>
            </w:r>
          </w:p>
        </w:tc>
        <w:tc>
          <w:tcPr>
            <w:tcW w:w="4892" w:type="dxa"/>
          </w:tcPr>
          <w:p w14:paraId="3D518E6A" w14:textId="0A9030F9" w:rsidR="00912A67" w:rsidRPr="00C0637D" w:rsidRDefault="00912A67" w:rsidP="00D265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637D">
              <w:rPr>
                <w:rFonts w:ascii="Times New Roman" w:hAnsi="Times New Roman" w:cs="Times New Roman"/>
                <w:b/>
                <w:sz w:val="16"/>
                <w:szCs w:val="16"/>
              </w:rPr>
              <w:t>Medical RFI:</w:t>
            </w:r>
          </w:p>
        </w:tc>
      </w:tr>
      <w:tr w:rsidR="00912A67" w14:paraId="7983D8E2" w14:textId="77777777" w:rsidTr="00912A67">
        <w:tc>
          <w:tcPr>
            <w:tcW w:w="1868" w:type="dxa"/>
          </w:tcPr>
          <w:p w14:paraId="348FD5C4" w14:textId="77777777" w:rsidR="00912A67" w:rsidRPr="00C0637D" w:rsidRDefault="00912A67" w:rsidP="00D265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0" w:type="dxa"/>
          </w:tcPr>
          <w:p w14:paraId="06BB21B6" w14:textId="48746692" w:rsidR="00912A67" w:rsidRPr="00C0637D" w:rsidRDefault="00912A67" w:rsidP="00D265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637D">
              <w:rPr>
                <w:rFonts w:ascii="Times New Roman" w:hAnsi="Times New Roman" w:cs="Times New Roman"/>
                <w:sz w:val="16"/>
                <w:szCs w:val="16"/>
              </w:rPr>
              <w:t>Original to prisoner case record.</w:t>
            </w:r>
          </w:p>
        </w:tc>
        <w:tc>
          <w:tcPr>
            <w:tcW w:w="4892" w:type="dxa"/>
          </w:tcPr>
          <w:p w14:paraId="540907FA" w14:textId="7ACB40E7" w:rsidR="00912A67" w:rsidRPr="00C0637D" w:rsidRDefault="00912A67" w:rsidP="00D265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637D">
              <w:rPr>
                <w:rFonts w:ascii="Times New Roman" w:hAnsi="Times New Roman" w:cs="Times New Roman"/>
                <w:sz w:val="16"/>
                <w:szCs w:val="16"/>
              </w:rPr>
              <w:t xml:space="preserve">Original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scanned in to EHR and then </w:t>
            </w:r>
            <w:r w:rsidRPr="00C0637D">
              <w:rPr>
                <w:rFonts w:ascii="Times New Roman" w:hAnsi="Times New Roman" w:cs="Times New Roman"/>
                <w:sz w:val="16"/>
                <w:szCs w:val="16"/>
              </w:rPr>
              <w:t>to medical records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12A67" w14:paraId="37A2D645" w14:textId="77777777" w:rsidTr="00912A67">
        <w:tc>
          <w:tcPr>
            <w:tcW w:w="1868" w:type="dxa"/>
          </w:tcPr>
          <w:p w14:paraId="1E3587BB" w14:textId="77777777" w:rsidR="00912A67" w:rsidRPr="00C0637D" w:rsidRDefault="00912A67" w:rsidP="00D265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0" w:type="dxa"/>
          </w:tcPr>
          <w:p w14:paraId="522458DA" w14:textId="0D089B2B" w:rsidR="00912A67" w:rsidRPr="00C0637D" w:rsidRDefault="00912A67" w:rsidP="00D265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637D">
              <w:rPr>
                <w:rFonts w:ascii="Times New Roman" w:hAnsi="Times New Roman" w:cs="Times New Roman"/>
                <w:sz w:val="16"/>
                <w:szCs w:val="16"/>
              </w:rPr>
              <w:t>Copy to Prisoner. (Unless response was made verbally.)</w:t>
            </w:r>
          </w:p>
        </w:tc>
        <w:tc>
          <w:tcPr>
            <w:tcW w:w="4892" w:type="dxa"/>
          </w:tcPr>
          <w:p w14:paraId="57717BAF" w14:textId="7DB2D0DA" w:rsidR="00912A67" w:rsidRPr="00C0637D" w:rsidRDefault="00912A67" w:rsidP="00D265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637D">
              <w:rPr>
                <w:rFonts w:ascii="Times New Roman" w:hAnsi="Times New Roman" w:cs="Times New Roman"/>
                <w:sz w:val="16"/>
                <w:szCs w:val="16"/>
              </w:rPr>
              <w:t>Copy to prisoner.</w:t>
            </w:r>
          </w:p>
        </w:tc>
      </w:tr>
    </w:tbl>
    <w:p w14:paraId="3831A0C2" w14:textId="77777777" w:rsidR="003E45E1" w:rsidRPr="00461EFD" w:rsidRDefault="003E45E1" w:rsidP="0047573F">
      <w:pPr>
        <w:kinsoku w:val="0"/>
        <w:overflowPunct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0"/>
          <w:szCs w:val="20"/>
        </w:rPr>
      </w:pPr>
    </w:p>
    <w:sectPr w:rsidR="003E45E1" w:rsidRPr="00461EFD" w:rsidSect="00CA62F3">
      <w:headerReference w:type="default" r:id="rId6"/>
      <w:footerReference w:type="default" r:id="rId7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999F5" w14:textId="77777777" w:rsidR="008F2C4B" w:rsidRDefault="008F2C4B" w:rsidP="008F2C4B">
      <w:pPr>
        <w:spacing w:after="0" w:line="240" w:lineRule="auto"/>
      </w:pPr>
      <w:r>
        <w:separator/>
      </w:r>
    </w:p>
  </w:endnote>
  <w:endnote w:type="continuationSeparator" w:id="0">
    <w:p w14:paraId="7DAABA06" w14:textId="77777777" w:rsidR="008F2C4B" w:rsidRDefault="008F2C4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13A73" w14:textId="152FF8E4" w:rsidR="00CA62F3" w:rsidRDefault="00030B7A">
    <w:pPr>
      <w:pStyle w:val="Footer"/>
    </w:pPr>
    <w:r>
      <w:t xml:space="preserve">DOC, Form </w:t>
    </w:r>
    <w:r w:rsidR="00461EFD">
      <w:t>808.11A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FA1E6D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FA1E6D">
      <w:rPr>
        <w:b/>
        <w:noProof/>
      </w:rPr>
      <w:t>1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532ED3">
      <w:t>Rev: 0</w:t>
    </w:r>
    <w:r w:rsidR="00860231">
      <w:t>9</w:t>
    </w:r>
    <w:r w:rsidR="00532ED3">
      <w:t>/</w:t>
    </w:r>
    <w:r w:rsidR="00860231">
      <w:t>17</w:t>
    </w:r>
    <w:r w:rsidR="00532ED3"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8E6C1" w14:textId="77777777" w:rsidR="008F2C4B" w:rsidRDefault="008F2C4B" w:rsidP="008F2C4B">
      <w:pPr>
        <w:spacing w:after="0" w:line="240" w:lineRule="auto"/>
      </w:pPr>
      <w:r>
        <w:separator/>
      </w:r>
    </w:p>
  </w:footnote>
  <w:footnote w:type="continuationSeparator" w:id="0">
    <w:p w14:paraId="14EE95EB" w14:textId="77777777" w:rsidR="008F2C4B" w:rsidRDefault="008F2C4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FF3F8" w14:textId="77777777"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BFCF3C" wp14:editId="557E0C49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0DF6155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14:paraId="44A5FDFA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14:paraId="2F0D42A7" w14:textId="77777777" w:rsidR="008F2C4B" w:rsidRDefault="008F2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C4B"/>
    <w:rsid w:val="00030B7A"/>
    <w:rsid w:val="00290929"/>
    <w:rsid w:val="00297488"/>
    <w:rsid w:val="00353E30"/>
    <w:rsid w:val="003E45E1"/>
    <w:rsid w:val="00461EFD"/>
    <w:rsid w:val="0047573F"/>
    <w:rsid w:val="00532B24"/>
    <w:rsid w:val="00532ED3"/>
    <w:rsid w:val="007322AF"/>
    <w:rsid w:val="00860231"/>
    <w:rsid w:val="008F2C4B"/>
    <w:rsid w:val="00912A67"/>
    <w:rsid w:val="0099391E"/>
    <w:rsid w:val="00A93A81"/>
    <w:rsid w:val="00B03109"/>
    <w:rsid w:val="00B055BE"/>
    <w:rsid w:val="00C0637D"/>
    <w:rsid w:val="00C464CC"/>
    <w:rsid w:val="00CA62F3"/>
    <w:rsid w:val="00D265A6"/>
    <w:rsid w:val="00F81B2E"/>
    <w:rsid w:val="00FA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C4F5774"/>
  <w15:docId w15:val="{CD836D71-F2DD-4F01-8626-F78B3B01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Deery, Paul M (DOC)</cp:lastModifiedBy>
  <cp:revision>2</cp:revision>
  <cp:lastPrinted>2018-09-17T20:26:00Z</cp:lastPrinted>
  <dcterms:created xsi:type="dcterms:W3CDTF">2018-09-17T20:26:00Z</dcterms:created>
  <dcterms:modified xsi:type="dcterms:W3CDTF">2018-09-17T20:26:00Z</dcterms:modified>
</cp:coreProperties>
</file>